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F7B" w:rsidRDefault="00964F7B" w:rsidP="001564F9">
      <w:pPr>
        <w:pStyle w:val="a3"/>
        <w:jc w:val="center"/>
        <w:rPr>
          <w:b/>
          <w:sz w:val="28"/>
          <w:szCs w:val="28"/>
        </w:rPr>
      </w:pPr>
      <w:r w:rsidRPr="00633D3A">
        <w:rPr>
          <w:b/>
          <w:sz w:val="28"/>
          <w:szCs w:val="28"/>
        </w:rPr>
        <w:t xml:space="preserve">Информация о проверках </w:t>
      </w:r>
      <w:r w:rsidR="00C32F3A">
        <w:rPr>
          <w:b/>
          <w:sz w:val="28"/>
          <w:szCs w:val="28"/>
        </w:rPr>
        <w:t xml:space="preserve">контрольных и надзорных органов </w:t>
      </w:r>
      <w:r w:rsidR="0014475D">
        <w:rPr>
          <w:b/>
          <w:sz w:val="28"/>
          <w:szCs w:val="28"/>
        </w:rPr>
        <w:t>за 201</w:t>
      </w:r>
      <w:r w:rsidR="00C32F3A">
        <w:rPr>
          <w:b/>
          <w:sz w:val="28"/>
          <w:szCs w:val="28"/>
        </w:rPr>
        <w:t>8</w:t>
      </w:r>
      <w:r w:rsidR="00B843C3">
        <w:rPr>
          <w:b/>
          <w:sz w:val="28"/>
          <w:szCs w:val="28"/>
        </w:rPr>
        <w:t xml:space="preserve"> год</w:t>
      </w:r>
      <w:r w:rsidR="00281075">
        <w:rPr>
          <w:b/>
          <w:sz w:val="28"/>
          <w:szCs w:val="28"/>
        </w:rPr>
        <w:t xml:space="preserve"> </w:t>
      </w:r>
    </w:p>
    <w:p w:rsidR="001A22EA" w:rsidRDefault="001A22EA" w:rsidP="001564F9">
      <w:pPr>
        <w:pStyle w:val="a3"/>
        <w:jc w:val="center"/>
        <w:rPr>
          <w:b/>
          <w:sz w:val="28"/>
          <w:szCs w:val="28"/>
        </w:rPr>
      </w:pPr>
    </w:p>
    <w:tbl>
      <w:tblPr>
        <w:tblW w:w="153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1985"/>
        <w:gridCol w:w="1275"/>
        <w:gridCol w:w="2552"/>
        <w:gridCol w:w="1276"/>
        <w:gridCol w:w="1418"/>
        <w:gridCol w:w="3047"/>
        <w:gridCol w:w="2268"/>
      </w:tblGrid>
      <w:tr w:rsidR="00C32F3A" w:rsidRPr="006A7D77" w:rsidTr="00245BF5">
        <w:tc>
          <w:tcPr>
            <w:tcW w:w="1560" w:type="dxa"/>
          </w:tcPr>
          <w:p w:rsidR="00C32F3A" w:rsidRPr="00C32F3A" w:rsidRDefault="00C32F3A" w:rsidP="00EF27AA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учреждения</w:t>
            </w:r>
          </w:p>
        </w:tc>
        <w:tc>
          <w:tcPr>
            <w:tcW w:w="1985" w:type="dxa"/>
          </w:tcPr>
          <w:p w:rsidR="00C32F3A" w:rsidRPr="00104692" w:rsidRDefault="00C32F3A" w:rsidP="00EF27AA">
            <w:pPr>
              <w:pStyle w:val="a3"/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 проверяющей организации, дата проверки</w:t>
            </w:r>
          </w:p>
        </w:tc>
        <w:tc>
          <w:tcPr>
            <w:tcW w:w="1275" w:type="dxa"/>
            <w:vAlign w:val="center"/>
          </w:tcPr>
          <w:p w:rsidR="00C32F3A" w:rsidRPr="00104692" w:rsidRDefault="00C32F3A" w:rsidP="00C32F3A">
            <w:pPr>
              <w:pStyle w:val="a3"/>
              <w:ind w:right="-108"/>
              <w:jc w:val="center"/>
              <w:rPr>
                <w:sz w:val="20"/>
              </w:rPr>
            </w:pPr>
            <w:r w:rsidRPr="00104692">
              <w:rPr>
                <w:sz w:val="20"/>
              </w:rPr>
              <w:t>Дата и номер предписания (представления)</w:t>
            </w:r>
          </w:p>
        </w:tc>
        <w:tc>
          <w:tcPr>
            <w:tcW w:w="2552" w:type="dxa"/>
          </w:tcPr>
          <w:p w:rsidR="00C32F3A" w:rsidRPr="00104692" w:rsidRDefault="00C32F3A" w:rsidP="00C32F3A">
            <w:pPr>
              <w:pStyle w:val="a3"/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В</w:t>
            </w:r>
            <w:r w:rsidRPr="00104692">
              <w:rPr>
                <w:sz w:val="20"/>
              </w:rPr>
              <w:t>ыявленны</w:t>
            </w:r>
            <w:r>
              <w:rPr>
                <w:sz w:val="20"/>
              </w:rPr>
              <w:t>е</w:t>
            </w:r>
            <w:r w:rsidRPr="00104692">
              <w:rPr>
                <w:sz w:val="20"/>
              </w:rPr>
              <w:t xml:space="preserve"> нарушени</w:t>
            </w:r>
            <w:r>
              <w:rPr>
                <w:sz w:val="20"/>
              </w:rPr>
              <w:t>я</w:t>
            </w:r>
          </w:p>
        </w:tc>
        <w:tc>
          <w:tcPr>
            <w:tcW w:w="1276" w:type="dxa"/>
          </w:tcPr>
          <w:p w:rsidR="00C32F3A" w:rsidRPr="00104692" w:rsidRDefault="00C32F3A" w:rsidP="00C32F3A">
            <w:pPr>
              <w:pStyle w:val="a3"/>
              <w:jc w:val="center"/>
              <w:rPr>
                <w:sz w:val="20"/>
              </w:rPr>
            </w:pPr>
            <w:r w:rsidRPr="00104692">
              <w:rPr>
                <w:sz w:val="20"/>
              </w:rPr>
              <w:t>Срок устранения нарушения согласно предписанию (представлению</w:t>
            </w:r>
            <w:r>
              <w:rPr>
                <w:sz w:val="20"/>
              </w:rPr>
              <w:t>)</w:t>
            </w:r>
          </w:p>
        </w:tc>
        <w:tc>
          <w:tcPr>
            <w:tcW w:w="1418" w:type="dxa"/>
          </w:tcPr>
          <w:p w:rsidR="00C32F3A" w:rsidRPr="00104692" w:rsidRDefault="00C32F3A" w:rsidP="00EF27AA">
            <w:pPr>
              <w:pStyle w:val="a3"/>
              <w:jc w:val="center"/>
              <w:rPr>
                <w:sz w:val="20"/>
              </w:rPr>
            </w:pPr>
            <w:r w:rsidRPr="00104692">
              <w:rPr>
                <w:sz w:val="20"/>
              </w:rPr>
              <w:t>Кол-во устраненных нарушений</w:t>
            </w:r>
          </w:p>
        </w:tc>
        <w:tc>
          <w:tcPr>
            <w:tcW w:w="3047" w:type="dxa"/>
          </w:tcPr>
          <w:p w:rsidR="00C32F3A" w:rsidRPr="00104692" w:rsidRDefault="00C32F3A" w:rsidP="00EF27AA">
            <w:pPr>
              <w:pStyle w:val="a3"/>
              <w:jc w:val="center"/>
              <w:rPr>
                <w:sz w:val="20"/>
              </w:rPr>
            </w:pPr>
            <w:r>
              <w:rPr>
                <w:sz w:val="20"/>
              </w:rPr>
              <w:t>Краткая информация о выполненных мероприятиях</w:t>
            </w:r>
          </w:p>
        </w:tc>
        <w:tc>
          <w:tcPr>
            <w:tcW w:w="2268" w:type="dxa"/>
          </w:tcPr>
          <w:p w:rsidR="00C32F3A" w:rsidRPr="00104692" w:rsidRDefault="00C32F3A" w:rsidP="00EF27AA">
            <w:pPr>
              <w:pStyle w:val="a3"/>
              <w:jc w:val="center"/>
              <w:rPr>
                <w:sz w:val="20"/>
              </w:rPr>
            </w:pPr>
            <w:r w:rsidRPr="00104692">
              <w:rPr>
                <w:sz w:val="20"/>
              </w:rPr>
              <w:t>Информация</w:t>
            </w:r>
            <w:r>
              <w:rPr>
                <w:sz w:val="20"/>
              </w:rPr>
              <w:t xml:space="preserve"> о возбуждении дел по административным </w:t>
            </w:r>
            <w:r w:rsidRPr="00104692">
              <w:rPr>
                <w:sz w:val="20"/>
              </w:rPr>
              <w:t>правонарушениям, уголовным делам, штрафах</w:t>
            </w:r>
          </w:p>
        </w:tc>
      </w:tr>
      <w:tr w:rsidR="00C32F3A" w:rsidRPr="006A7D77" w:rsidTr="00245BF5">
        <w:tc>
          <w:tcPr>
            <w:tcW w:w="1560" w:type="dxa"/>
            <w:vMerge w:val="restart"/>
          </w:tcPr>
          <w:p w:rsidR="00C32F3A" w:rsidRPr="00245BF5" w:rsidRDefault="00C32F3A" w:rsidP="00EF27AA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245BF5">
              <w:rPr>
                <w:b/>
                <w:sz w:val="22"/>
                <w:szCs w:val="22"/>
              </w:rPr>
              <w:t>ГКУСО ВО «Кольчугинский детский дом-интернат для умственно отсталых детей»</w:t>
            </w:r>
          </w:p>
        </w:tc>
        <w:tc>
          <w:tcPr>
            <w:tcW w:w="1985" w:type="dxa"/>
          </w:tcPr>
          <w:p w:rsidR="00C32F3A" w:rsidRPr="00052F61" w:rsidRDefault="00245BF5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Кольчугинская межрайонная прокуратура</w:t>
            </w:r>
          </w:p>
        </w:tc>
        <w:tc>
          <w:tcPr>
            <w:tcW w:w="1275" w:type="dxa"/>
          </w:tcPr>
          <w:p w:rsidR="00C32F3A" w:rsidRPr="00052F61" w:rsidRDefault="00245BF5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2-2-18 от 16.02.2018</w:t>
            </w:r>
          </w:p>
        </w:tc>
        <w:tc>
          <w:tcPr>
            <w:tcW w:w="2552" w:type="dxa"/>
          </w:tcPr>
          <w:p w:rsidR="00C32F3A" w:rsidRDefault="00245BF5" w:rsidP="00245BF5">
            <w:pPr>
              <w:pStyle w:val="a3"/>
              <w:numPr>
                <w:ilvl w:val="0"/>
                <w:numId w:val="1"/>
              </w:numPr>
              <w:ind w:left="34" w:hanging="34"/>
              <w:jc w:val="both"/>
              <w:rPr>
                <w:sz w:val="20"/>
              </w:rPr>
            </w:pPr>
            <w:r>
              <w:rPr>
                <w:sz w:val="20"/>
              </w:rPr>
              <w:t>Обнаружено 3 яблока, 2 груши, лук с признаками гнили.</w:t>
            </w:r>
          </w:p>
          <w:p w:rsidR="00245BF5" w:rsidRDefault="00245BF5" w:rsidP="00245BF5">
            <w:pPr>
              <w:pStyle w:val="a3"/>
              <w:numPr>
                <w:ilvl w:val="0"/>
                <w:numId w:val="1"/>
              </w:numPr>
              <w:ind w:left="34" w:hanging="34"/>
              <w:jc w:val="both"/>
              <w:rPr>
                <w:sz w:val="20"/>
              </w:rPr>
            </w:pPr>
            <w:r>
              <w:rPr>
                <w:sz w:val="20"/>
              </w:rPr>
              <w:t>Обнаружены тарелки со сколами.</w:t>
            </w:r>
          </w:p>
          <w:p w:rsidR="00245BF5" w:rsidRDefault="00245BF5" w:rsidP="00245BF5">
            <w:pPr>
              <w:pStyle w:val="a3"/>
              <w:numPr>
                <w:ilvl w:val="0"/>
                <w:numId w:val="1"/>
              </w:numPr>
              <w:ind w:left="34" w:hanging="34"/>
              <w:jc w:val="both"/>
              <w:rPr>
                <w:sz w:val="20"/>
              </w:rPr>
            </w:pPr>
            <w:r>
              <w:rPr>
                <w:sz w:val="20"/>
              </w:rPr>
              <w:t>Использование не промаркированного разделочного инвентаря.</w:t>
            </w:r>
          </w:p>
          <w:p w:rsidR="00E96601" w:rsidRDefault="00E96601" w:rsidP="00245BF5">
            <w:pPr>
              <w:pStyle w:val="a3"/>
              <w:numPr>
                <w:ilvl w:val="0"/>
                <w:numId w:val="1"/>
              </w:numPr>
              <w:ind w:left="34" w:hanging="34"/>
              <w:jc w:val="both"/>
              <w:rPr>
                <w:sz w:val="20"/>
              </w:rPr>
            </w:pPr>
            <w:r>
              <w:rPr>
                <w:sz w:val="20"/>
              </w:rPr>
              <w:t>Отсутствие на складах гидрометров.</w:t>
            </w:r>
          </w:p>
          <w:p w:rsidR="00245BF5" w:rsidRPr="00245BF5" w:rsidRDefault="00E96601" w:rsidP="00245BF5">
            <w:pPr>
              <w:pStyle w:val="a3"/>
              <w:numPr>
                <w:ilvl w:val="0"/>
                <w:numId w:val="1"/>
              </w:numPr>
              <w:ind w:left="34" w:hanging="34"/>
              <w:jc w:val="both"/>
              <w:rPr>
                <w:sz w:val="20"/>
              </w:rPr>
            </w:pPr>
            <w:r>
              <w:rPr>
                <w:sz w:val="20"/>
              </w:rPr>
              <w:t xml:space="preserve">Хранение одежды персонала совместно </w:t>
            </w:r>
            <w:proofErr w:type="gramStart"/>
            <w:r>
              <w:rPr>
                <w:sz w:val="20"/>
              </w:rPr>
              <w:t>с</w:t>
            </w:r>
            <w:proofErr w:type="gramEnd"/>
            <w:r>
              <w:rPr>
                <w:sz w:val="20"/>
              </w:rPr>
              <w:t xml:space="preserve"> рабочей.</w:t>
            </w:r>
            <w:r w:rsidR="00245BF5">
              <w:rPr>
                <w:sz w:val="20"/>
              </w:rPr>
              <w:t xml:space="preserve">  </w:t>
            </w:r>
          </w:p>
        </w:tc>
        <w:tc>
          <w:tcPr>
            <w:tcW w:w="1276" w:type="dxa"/>
          </w:tcPr>
          <w:p w:rsidR="00C32F3A" w:rsidRPr="00052F61" w:rsidRDefault="00E96601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16.03.2018</w:t>
            </w:r>
          </w:p>
        </w:tc>
        <w:tc>
          <w:tcPr>
            <w:tcW w:w="1418" w:type="dxa"/>
          </w:tcPr>
          <w:p w:rsidR="00C32F3A" w:rsidRPr="00052F61" w:rsidRDefault="00E96601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047" w:type="dxa"/>
          </w:tcPr>
          <w:p w:rsidR="00C32F3A" w:rsidRDefault="00E96601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 w:rsidRPr="00E96601">
              <w:rPr>
                <w:sz w:val="20"/>
              </w:rPr>
              <w:t>Обнаружен</w:t>
            </w:r>
            <w:r>
              <w:rPr>
                <w:sz w:val="20"/>
              </w:rPr>
              <w:t xml:space="preserve">а </w:t>
            </w:r>
            <w:r w:rsidRPr="00E96601">
              <w:rPr>
                <w:sz w:val="20"/>
              </w:rPr>
              <w:t>допустимая норма убыли продуктов, т.к. продукты находились на хранении</w:t>
            </w:r>
            <w:r>
              <w:rPr>
                <w:sz w:val="22"/>
                <w:szCs w:val="22"/>
              </w:rPr>
              <w:t>.</w:t>
            </w:r>
          </w:p>
          <w:p w:rsidR="00E96601" w:rsidRPr="00E96601" w:rsidRDefault="00E96601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>
              <w:rPr>
                <w:sz w:val="20"/>
              </w:rPr>
              <w:t>Посуда со сколами заменена.</w:t>
            </w:r>
          </w:p>
          <w:p w:rsidR="00E96601" w:rsidRPr="00E96601" w:rsidRDefault="00E96601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>
              <w:rPr>
                <w:sz w:val="20"/>
              </w:rPr>
              <w:t>Не промаркированный инвентарь промаркирован.</w:t>
            </w:r>
          </w:p>
          <w:p w:rsidR="00E96601" w:rsidRPr="00E96601" w:rsidRDefault="00E96601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>
              <w:rPr>
                <w:sz w:val="20"/>
              </w:rPr>
              <w:t>С персоналом проведена учеба о соблюдении норм СанПиН.</w:t>
            </w:r>
          </w:p>
          <w:p w:rsidR="00E96601" w:rsidRPr="00B94828" w:rsidRDefault="00B94828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>
              <w:rPr>
                <w:sz w:val="20"/>
              </w:rPr>
              <w:t>На складах установлены гидрометры.</w:t>
            </w:r>
          </w:p>
          <w:p w:rsidR="00B94828" w:rsidRPr="00052F61" w:rsidRDefault="00B94828" w:rsidP="00E96601">
            <w:pPr>
              <w:pStyle w:val="a3"/>
              <w:numPr>
                <w:ilvl w:val="0"/>
                <w:numId w:val="2"/>
              </w:numPr>
              <w:ind w:left="33" w:firstLine="142"/>
              <w:jc w:val="both"/>
              <w:rPr>
                <w:sz w:val="22"/>
                <w:szCs w:val="22"/>
              </w:rPr>
            </w:pPr>
            <w:r>
              <w:rPr>
                <w:sz w:val="20"/>
              </w:rPr>
              <w:t>В гардеробной выделен шкаф для хранения верхней одежды персонала.</w:t>
            </w:r>
          </w:p>
        </w:tc>
        <w:tc>
          <w:tcPr>
            <w:tcW w:w="2268" w:type="dxa"/>
          </w:tcPr>
          <w:p w:rsidR="00C32F3A" w:rsidRPr="00052F61" w:rsidRDefault="00B94828" w:rsidP="006A7D0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Возбуждено дело об административном правонарушении от 19.02.2018 в отношении </w:t>
            </w:r>
            <w:r w:rsidR="006A7D0A">
              <w:rPr>
                <w:sz w:val="22"/>
                <w:szCs w:val="22"/>
              </w:rPr>
              <w:t>руководителя структурного подразделения</w:t>
            </w:r>
            <w:r>
              <w:rPr>
                <w:sz w:val="22"/>
                <w:szCs w:val="22"/>
              </w:rPr>
              <w:t xml:space="preserve"> и наложен штраф.</w:t>
            </w:r>
          </w:p>
        </w:tc>
      </w:tr>
      <w:tr w:rsidR="00C32F3A" w:rsidRPr="006A7D77" w:rsidTr="00245BF5">
        <w:tc>
          <w:tcPr>
            <w:tcW w:w="1560" w:type="dxa"/>
            <w:vMerge/>
          </w:tcPr>
          <w:p w:rsidR="00C32F3A" w:rsidRDefault="00C32F3A" w:rsidP="00EF27A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C32F3A" w:rsidRPr="00052F61" w:rsidRDefault="00B94828" w:rsidP="00EF27AA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Роспотребнадзор</w:t>
            </w:r>
            <w:proofErr w:type="spellEnd"/>
            <w:r>
              <w:rPr>
                <w:sz w:val="22"/>
                <w:szCs w:val="22"/>
              </w:rPr>
              <w:t xml:space="preserve"> по Владимирской области (Территориальный отдел в Ю-П и </w:t>
            </w:r>
            <w:proofErr w:type="spellStart"/>
            <w:r>
              <w:rPr>
                <w:sz w:val="22"/>
                <w:szCs w:val="22"/>
              </w:rPr>
              <w:t>Кольчугинских</w:t>
            </w:r>
            <w:proofErr w:type="spellEnd"/>
            <w:r>
              <w:rPr>
                <w:sz w:val="22"/>
                <w:szCs w:val="22"/>
              </w:rPr>
              <w:t xml:space="preserve"> районах)</w:t>
            </w:r>
          </w:p>
        </w:tc>
        <w:tc>
          <w:tcPr>
            <w:tcW w:w="1275" w:type="dxa"/>
          </w:tcPr>
          <w:p w:rsidR="00C32F3A" w:rsidRPr="00052F61" w:rsidRDefault="00B94828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 от 20.03.2018</w:t>
            </w:r>
          </w:p>
        </w:tc>
        <w:tc>
          <w:tcPr>
            <w:tcW w:w="2552" w:type="dxa"/>
          </w:tcPr>
          <w:p w:rsidR="00C32F3A" w:rsidRPr="00052F61" w:rsidRDefault="00B94828" w:rsidP="00B94828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Заболевание ВГА.</w:t>
            </w:r>
          </w:p>
        </w:tc>
        <w:tc>
          <w:tcPr>
            <w:tcW w:w="1276" w:type="dxa"/>
          </w:tcPr>
          <w:p w:rsidR="00C32F3A" w:rsidRPr="00052F61" w:rsidRDefault="00B94828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24.03.201821.04.2018</w:t>
            </w:r>
          </w:p>
        </w:tc>
        <w:tc>
          <w:tcPr>
            <w:tcW w:w="1418" w:type="dxa"/>
          </w:tcPr>
          <w:p w:rsidR="00C32F3A" w:rsidRPr="00052F61" w:rsidRDefault="00B94828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047" w:type="dxa"/>
          </w:tcPr>
          <w:p w:rsidR="00C32F3A" w:rsidRDefault="00B94828" w:rsidP="00B94828">
            <w:pPr>
              <w:pStyle w:val="a3"/>
              <w:numPr>
                <w:ilvl w:val="0"/>
                <w:numId w:val="3"/>
              </w:numPr>
              <w:jc w:val="both"/>
              <w:rPr>
                <w:sz w:val="20"/>
              </w:rPr>
            </w:pPr>
            <w:r>
              <w:rPr>
                <w:sz w:val="20"/>
              </w:rPr>
              <w:t>Введен карантин.</w:t>
            </w:r>
          </w:p>
          <w:p w:rsidR="00B94828" w:rsidRDefault="00B94828" w:rsidP="00B94828">
            <w:pPr>
              <w:pStyle w:val="a3"/>
              <w:numPr>
                <w:ilvl w:val="0"/>
                <w:numId w:val="3"/>
              </w:numPr>
              <w:ind w:left="33" w:firstLine="425"/>
              <w:jc w:val="both"/>
              <w:rPr>
                <w:sz w:val="20"/>
              </w:rPr>
            </w:pPr>
            <w:r>
              <w:rPr>
                <w:sz w:val="20"/>
              </w:rPr>
              <w:t>Проведен осмотр контактных детей и сотрудников.</w:t>
            </w:r>
          </w:p>
          <w:p w:rsidR="00B94828" w:rsidRPr="00B94828" w:rsidRDefault="00B94828" w:rsidP="00B94828">
            <w:pPr>
              <w:pStyle w:val="a3"/>
              <w:numPr>
                <w:ilvl w:val="0"/>
                <w:numId w:val="3"/>
              </w:numPr>
              <w:ind w:left="33" w:firstLine="4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Организовано и проведено клинико-лабораторное обследование </w:t>
            </w:r>
            <w:proofErr w:type="gramStart"/>
            <w:r>
              <w:rPr>
                <w:sz w:val="20"/>
              </w:rPr>
              <w:t>контактных</w:t>
            </w:r>
            <w:proofErr w:type="gramEnd"/>
            <w:r>
              <w:rPr>
                <w:sz w:val="20"/>
              </w:rPr>
              <w:t xml:space="preserve"> по ВГА.</w:t>
            </w:r>
          </w:p>
        </w:tc>
        <w:tc>
          <w:tcPr>
            <w:tcW w:w="2268" w:type="dxa"/>
          </w:tcPr>
          <w:p w:rsidR="00C32F3A" w:rsidRPr="00052F61" w:rsidRDefault="00AA00AB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32F3A" w:rsidRPr="006A7D77" w:rsidTr="00245BF5">
        <w:tc>
          <w:tcPr>
            <w:tcW w:w="1560" w:type="dxa"/>
            <w:vMerge/>
          </w:tcPr>
          <w:p w:rsidR="00C32F3A" w:rsidRDefault="00C32F3A" w:rsidP="00EF27AA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C32F3A" w:rsidRPr="00052F61" w:rsidRDefault="00AA00AB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Кольчугинская межрайонная прокуратура</w:t>
            </w:r>
          </w:p>
        </w:tc>
        <w:tc>
          <w:tcPr>
            <w:tcW w:w="1275" w:type="dxa"/>
          </w:tcPr>
          <w:p w:rsidR="00C32F3A" w:rsidRPr="00052F61" w:rsidRDefault="00AA00AB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2-2-2018 от 27.03.2018</w:t>
            </w:r>
          </w:p>
        </w:tc>
        <w:tc>
          <w:tcPr>
            <w:tcW w:w="2552" w:type="dxa"/>
          </w:tcPr>
          <w:p w:rsidR="00C32F3A" w:rsidRPr="00052F61" w:rsidRDefault="00AA00AB" w:rsidP="00AA00AB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Нарушение принципов противодействия коррупции.</w:t>
            </w:r>
          </w:p>
        </w:tc>
        <w:tc>
          <w:tcPr>
            <w:tcW w:w="1276" w:type="dxa"/>
          </w:tcPr>
          <w:p w:rsidR="00C32F3A" w:rsidRPr="00052F61" w:rsidRDefault="00AA00AB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27.04.2018</w:t>
            </w:r>
          </w:p>
        </w:tc>
        <w:tc>
          <w:tcPr>
            <w:tcW w:w="1418" w:type="dxa"/>
          </w:tcPr>
          <w:p w:rsidR="00C32F3A" w:rsidRPr="00052F61" w:rsidRDefault="001F25E8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47" w:type="dxa"/>
          </w:tcPr>
          <w:p w:rsidR="00C32F3A" w:rsidRPr="00052F61" w:rsidRDefault="001F25E8" w:rsidP="001F25E8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Положение о конфликте интересов приведено в соответствие с ФЗ от 25.12.2008 № 273-ФЗ «О противодействии коррупции»</w:t>
            </w:r>
          </w:p>
        </w:tc>
        <w:tc>
          <w:tcPr>
            <w:tcW w:w="2268" w:type="dxa"/>
          </w:tcPr>
          <w:p w:rsidR="00C32F3A" w:rsidRPr="00052F61" w:rsidRDefault="001F25E8" w:rsidP="00EF27AA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230D0" w:rsidRDefault="002230D0">
      <w:r>
        <w:br w:type="page"/>
      </w:r>
    </w:p>
    <w:tbl>
      <w:tblPr>
        <w:tblW w:w="153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560"/>
        <w:gridCol w:w="1985"/>
        <w:gridCol w:w="1275"/>
        <w:gridCol w:w="2552"/>
        <w:gridCol w:w="1276"/>
        <w:gridCol w:w="1418"/>
        <w:gridCol w:w="3047"/>
        <w:gridCol w:w="2268"/>
      </w:tblGrid>
      <w:tr w:rsidR="002230D0" w:rsidRPr="006A7D77" w:rsidTr="002230D0">
        <w:tc>
          <w:tcPr>
            <w:tcW w:w="1560" w:type="dxa"/>
            <w:vMerge w:val="restart"/>
          </w:tcPr>
          <w:p w:rsidR="002230D0" w:rsidRPr="00245BF5" w:rsidRDefault="002230D0" w:rsidP="002230D0">
            <w:pPr>
              <w:pStyle w:val="a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здравоохранения АВО</w:t>
            </w:r>
          </w:p>
        </w:tc>
        <w:tc>
          <w:tcPr>
            <w:tcW w:w="1275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проверки от 26.04.2018</w:t>
            </w:r>
          </w:p>
        </w:tc>
        <w:tc>
          <w:tcPr>
            <w:tcW w:w="2552" w:type="dxa"/>
          </w:tcPr>
          <w:p w:rsidR="002230D0" w:rsidRPr="00245BF5" w:rsidRDefault="002230D0" w:rsidP="002230D0">
            <w:pPr>
              <w:pStyle w:val="a3"/>
              <w:jc w:val="both"/>
              <w:rPr>
                <w:sz w:val="20"/>
              </w:rPr>
            </w:pPr>
            <w:r>
              <w:rPr>
                <w:sz w:val="20"/>
              </w:rPr>
              <w:t>Нарушений не выявлено</w:t>
            </w:r>
          </w:p>
        </w:tc>
        <w:tc>
          <w:tcPr>
            <w:tcW w:w="1276" w:type="dxa"/>
          </w:tcPr>
          <w:p w:rsidR="002230D0" w:rsidRPr="00052F61" w:rsidRDefault="00C2710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2230D0" w:rsidRPr="00052F61" w:rsidRDefault="006F3F8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47" w:type="dxa"/>
          </w:tcPr>
          <w:p w:rsidR="002230D0" w:rsidRPr="00052F61" w:rsidRDefault="002230D0" w:rsidP="002230D0">
            <w:pPr>
              <w:pStyle w:val="a3"/>
              <w:ind w:left="175"/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230D0" w:rsidRPr="00052F61" w:rsidRDefault="006F3F8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30D0" w:rsidRPr="006A7D77" w:rsidTr="002230D0">
        <w:tc>
          <w:tcPr>
            <w:tcW w:w="1560" w:type="dxa"/>
            <w:vMerge/>
          </w:tcPr>
          <w:p w:rsidR="002230D0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Роспотребнадзор</w:t>
            </w:r>
            <w:proofErr w:type="spellEnd"/>
            <w:r>
              <w:rPr>
                <w:sz w:val="22"/>
                <w:szCs w:val="22"/>
              </w:rPr>
              <w:t xml:space="preserve"> по Владимирской области (Территориальный отдел в Ю-П и </w:t>
            </w:r>
            <w:proofErr w:type="spellStart"/>
            <w:r>
              <w:rPr>
                <w:sz w:val="22"/>
                <w:szCs w:val="22"/>
              </w:rPr>
              <w:t>Кольчугинских</w:t>
            </w:r>
            <w:proofErr w:type="spellEnd"/>
            <w:r>
              <w:rPr>
                <w:sz w:val="22"/>
                <w:szCs w:val="22"/>
              </w:rPr>
              <w:t xml:space="preserve"> районах)</w:t>
            </w:r>
          </w:p>
        </w:tc>
        <w:tc>
          <w:tcPr>
            <w:tcW w:w="1275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Акт №78-5 от 24.05.2018</w:t>
            </w:r>
          </w:p>
        </w:tc>
        <w:tc>
          <w:tcPr>
            <w:tcW w:w="2552" w:type="dxa"/>
          </w:tcPr>
          <w:p w:rsidR="002230D0" w:rsidRPr="00052F61" w:rsidRDefault="002230D0" w:rsidP="002230D0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Нарушений не выявлено</w:t>
            </w:r>
          </w:p>
        </w:tc>
        <w:tc>
          <w:tcPr>
            <w:tcW w:w="1276" w:type="dxa"/>
          </w:tcPr>
          <w:p w:rsidR="002230D0" w:rsidRPr="00052F61" w:rsidRDefault="00C2710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2230D0" w:rsidRPr="00052F61" w:rsidRDefault="006F3F8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047" w:type="dxa"/>
          </w:tcPr>
          <w:p w:rsidR="002230D0" w:rsidRPr="00B94828" w:rsidRDefault="002230D0" w:rsidP="002230D0">
            <w:pPr>
              <w:pStyle w:val="a3"/>
              <w:jc w:val="both"/>
              <w:rPr>
                <w:sz w:val="20"/>
              </w:rPr>
            </w:pPr>
          </w:p>
        </w:tc>
        <w:tc>
          <w:tcPr>
            <w:tcW w:w="2268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2230D0" w:rsidRPr="006A7D77" w:rsidTr="002230D0">
        <w:tc>
          <w:tcPr>
            <w:tcW w:w="1560" w:type="dxa"/>
            <w:vMerge w:val="restart"/>
          </w:tcPr>
          <w:p w:rsidR="002230D0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КРО УФК по Владимирской области</w:t>
            </w:r>
          </w:p>
        </w:tc>
        <w:tc>
          <w:tcPr>
            <w:tcW w:w="1275" w:type="dxa"/>
          </w:tcPr>
          <w:p w:rsidR="002230D0" w:rsidRPr="00052F61" w:rsidRDefault="006F3F8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Протокол от </w:t>
            </w:r>
            <w:r w:rsidR="00E26681">
              <w:rPr>
                <w:sz w:val="22"/>
                <w:szCs w:val="22"/>
              </w:rPr>
              <w:t>19.08.2018</w:t>
            </w:r>
          </w:p>
        </w:tc>
        <w:tc>
          <w:tcPr>
            <w:tcW w:w="2552" w:type="dxa"/>
          </w:tcPr>
          <w:p w:rsidR="002230D0" w:rsidRPr="00052F61" w:rsidRDefault="006F3F80" w:rsidP="002230D0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Нарушение требований </w:t>
            </w:r>
            <w:proofErr w:type="gramStart"/>
            <w:r>
              <w:rPr>
                <w:sz w:val="22"/>
                <w:szCs w:val="22"/>
              </w:rPr>
              <w:t>ч</w:t>
            </w:r>
            <w:proofErr w:type="gramEnd"/>
            <w:r>
              <w:rPr>
                <w:sz w:val="22"/>
                <w:szCs w:val="22"/>
              </w:rPr>
              <w:t>.2 ст.34, ч.1 ст.95 ФЗ №44 изменение сроков выполнения работ</w:t>
            </w:r>
          </w:p>
        </w:tc>
        <w:tc>
          <w:tcPr>
            <w:tcW w:w="1276" w:type="dxa"/>
          </w:tcPr>
          <w:p w:rsidR="002230D0" w:rsidRPr="00052F61" w:rsidRDefault="00C2710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</w:tcPr>
          <w:p w:rsidR="002230D0" w:rsidRPr="00052F61" w:rsidRDefault="002230D0" w:rsidP="002230D0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3047" w:type="dxa"/>
          </w:tcPr>
          <w:p w:rsidR="002230D0" w:rsidRPr="00052F61" w:rsidRDefault="006F3F80" w:rsidP="006F3F80">
            <w:pPr>
              <w:pStyle w:val="a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настоящее время нарушение рассматривается в УФАС – </w:t>
            </w:r>
            <w:r w:rsidRPr="006F3F80">
              <w:rPr>
                <w:i/>
                <w:sz w:val="22"/>
                <w:szCs w:val="22"/>
              </w:rPr>
              <w:t>признать или не признать данное изменение нарушением</w:t>
            </w:r>
            <w:r>
              <w:rPr>
                <w:sz w:val="22"/>
                <w:szCs w:val="22"/>
              </w:rPr>
              <w:t xml:space="preserve">, т.к. на тот период по предписанию главного санитарного врача </w:t>
            </w:r>
            <w:proofErr w:type="spellStart"/>
            <w:r>
              <w:rPr>
                <w:sz w:val="22"/>
                <w:szCs w:val="22"/>
              </w:rPr>
              <w:t>Роспотребнадзора</w:t>
            </w:r>
            <w:proofErr w:type="spellEnd"/>
            <w:r>
              <w:rPr>
                <w:sz w:val="22"/>
                <w:szCs w:val="22"/>
              </w:rPr>
              <w:t xml:space="preserve"> в учреждении был наложен карантин по вирусному гепатиту А.</w:t>
            </w:r>
          </w:p>
        </w:tc>
        <w:tc>
          <w:tcPr>
            <w:tcW w:w="2268" w:type="dxa"/>
          </w:tcPr>
          <w:p w:rsidR="002230D0" w:rsidRPr="00052F61" w:rsidRDefault="00C27100" w:rsidP="002230D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F3F80" w:rsidRPr="00052F61" w:rsidTr="00C27100">
        <w:trPr>
          <w:trHeight w:val="2064"/>
        </w:trPr>
        <w:tc>
          <w:tcPr>
            <w:tcW w:w="1560" w:type="dxa"/>
            <w:vMerge/>
          </w:tcPr>
          <w:p w:rsidR="006F3F80" w:rsidRPr="00245BF5" w:rsidRDefault="006F3F80" w:rsidP="006F3F80">
            <w:pPr>
              <w:pStyle w:val="a3"/>
              <w:jc w:val="center"/>
              <w:rPr>
                <w:b/>
                <w:sz w:val="22"/>
                <w:szCs w:val="22"/>
              </w:rPr>
            </w:pPr>
            <w:r w:rsidRPr="00245BF5">
              <w:rPr>
                <w:b/>
                <w:sz w:val="22"/>
                <w:szCs w:val="22"/>
              </w:rPr>
              <w:t>ГКУСО ВО «Кольчугинский детский дом-интернат для умственно отсталых детей»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C27100" w:rsidRDefault="00C27100" w:rsidP="006F3F80">
            <w:pPr>
              <w:pStyle w:val="a3"/>
              <w:jc w:val="center"/>
              <w:rPr>
                <w:sz w:val="22"/>
                <w:szCs w:val="22"/>
              </w:rPr>
            </w:pPr>
            <w:r w:rsidRPr="00C27100">
              <w:rPr>
                <w:sz w:val="22"/>
                <w:szCs w:val="22"/>
              </w:rPr>
              <w:t xml:space="preserve">ОНД и </w:t>
            </w:r>
            <w:proofErr w:type="gramStart"/>
            <w:r w:rsidRPr="00C27100">
              <w:rPr>
                <w:sz w:val="22"/>
                <w:szCs w:val="22"/>
              </w:rPr>
              <w:t>ПР</w:t>
            </w:r>
            <w:proofErr w:type="gramEnd"/>
            <w:r w:rsidRPr="00C27100">
              <w:rPr>
                <w:sz w:val="22"/>
                <w:szCs w:val="22"/>
              </w:rPr>
              <w:t xml:space="preserve"> по </w:t>
            </w:r>
            <w:proofErr w:type="spellStart"/>
            <w:r w:rsidRPr="00C27100">
              <w:rPr>
                <w:sz w:val="22"/>
                <w:szCs w:val="22"/>
              </w:rPr>
              <w:t>Юрьев-Польскому</w:t>
            </w:r>
            <w:proofErr w:type="spellEnd"/>
            <w:r w:rsidRPr="00C27100">
              <w:rPr>
                <w:sz w:val="22"/>
                <w:szCs w:val="22"/>
              </w:rPr>
              <w:t xml:space="preserve"> и </w:t>
            </w:r>
            <w:proofErr w:type="spellStart"/>
            <w:r w:rsidRPr="00C27100">
              <w:rPr>
                <w:sz w:val="22"/>
                <w:szCs w:val="22"/>
              </w:rPr>
              <w:t>Кольчугинскому</w:t>
            </w:r>
            <w:proofErr w:type="spellEnd"/>
            <w:r w:rsidRPr="00C27100">
              <w:rPr>
                <w:sz w:val="22"/>
                <w:szCs w:val="22"/>
              </w:rPr>
              <w:t xml:space="preserve"> районам ГУ МЧС России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052F61" w:rsidRDefault="00C27100" w:rsidP="006F3F8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Предписание №168/1/1 от 26.09.2018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6F3F80" w:rsidRDefault="00C27100" w:rsidP="006F3F80">
            <w:pPr>
              <w:pStyle w:val="a3"/>
              <w:ind w:left="34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Звуковой сигнал системы оповещения и управления эвакуацией людей не обеспечивает уровень звука</w:t>
            </w:r>
            <w:r w:rsidR="00C649E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на 15 </w:t>
            </w:r>
            <w:proofErr w:type="spellStart"/>
            <w:r>
              <w:rPr>
                <w:sz w:val="22"/>
                <w:szCs w:val="22"/>
              </w:rPr>
              <w:t>дБА</w:t>
            </w:r>
            <w:proofErr w:type="spellEnd"/>
            <w:r>
              <w:rPr>
                <w:sz w:val="22"/>
                <w:szCs w:val="22"/>
              </w:rPr>
              <w:t xml:space="preserve"> больше допустимого звука постоянного шума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6F3F80" w:rsidRDefault="00C27100" w:rsidP="006F3F80">
            <w:pPr>
              <w:pStyle w:val="a3"/>
              <w:jc w:val="both"/>
              <w:rPr>
                <w:sz w:val="20"/>
              </w:rPr>
            </w:pPr>
            <w:r>
              <w:rPr>
                <w:sz w:val="20"/>
              </w:rPr>
              <w:t>до 25.12.2018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052F61" w:rsidRDefault="00C27100" w:rsidP="006F3F80">
            <w:pPr>
              <w:pStyle w:val="a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052F61" w:rsidRDefault="00C27100" w:rsidP="00C27100">
            <w:pPr>
              <w:pStyle w:val="a3"/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Составлена</w:t>
            </w:r>
            <w:proofErr w:type="gramEnd"/>
            <w:r>
              <w:rPr>
                <w:sz w:val="22"/>
                <w:szCs w:val="22"/>
              </w:rPr>
              <w:t xml:space="preserve"> и проверена ПСД, заключен договор с ООО «Сигнал» на установку дополнительных звуковых </w:t>
            </w:r>
            <w:proofErr w:type="spellStart"/>
            <w:r>
              <w:rPr>
                <w:sz w:val="22"/>
                <w:szCs w:val="22"/>
              </w:rPr>
              <w:t>извещателей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F80" w:rsidRPr="00052F61" w:rsidRDefault="00C27100" w:rsidP="006F3F80">
            <w:pPr>
              <w:pStyle w:val="a3"/>
              <w:ind w:left="17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2230D0" w:rsidRDefault="002230D0" w:rsidP="002230D0"/>
    <w:p w:rsidR="00E26681" w:rsidRDefault="00E26681" w:rsidP="002230D0"/>
    <w:sectPr w:rsidR="00E26681" w:rsidSect="001F25E8">
      <w:pgSz w:w="16838" w:h="11906" w:orient="landscape"/>
      <w:pgMar w:top="567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B71ED"/>
    <w:multiLevelType w:val="hybridMultilevel"/>
    <w:tmpl w:val="71F2E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263D2C"/>
    <w:multiLevelType w:val="hybridMultilevel"/>
    <w:tmpl w:val="8C6201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0361FA7"/>
    <w:multiLevelType w:val="hybridMultilevel"/>
    <w:tmpl w:val="975AF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4F7B"/>
    <w:rsid w:val="00062447"/>
    <w:rsid w:val="00111272"/>
    <w:rsid w:val="00121959"/>
    <w:rsid w:val="0014475D"/>
    <w:rsid w:val="001564F9"/>
    <w:rsid w:val="00176F5F"/>
    <w:rsid w:val="001948B8"/>
    <w:rsid w:val="001A22EA"/>
    <w:rsid w:val="001B1EB8"/>
    <w:rsid w:val="001E37B2"/>
    <w:rsid w:val="001F25E8"/>
    <w:rsid w:val="002230D0"/>
    <w:rsid w:val="00245BF5"/>
    <w:rsid w:val="00271C32"/>
    <w:rsid w:val="00281075"/>
    <w:rsid w:val="00282F6D"/>
    <w:rsid w:val="002A5CC8"/>
    <w:rsid w:val="002C313E"/>
    <w:rsid w:val="002C3F26"/>
    <w:rsid w:val="003111A3"/>
    <w:rsid w:val="00327355"/>
    <w:rsid w:val="00361EAB"/>
    <w:rsid w:val="00384BEB"/>
    <w:rsid w:val="003D64A0"/>
    <w:rsid w:val="003E0E7E"/>
    <w:rsid w:val="00404E4C"/>
    <w:rsid w:val="00410148"/>
    <w:rsid w:val="0043225F"/>
    <w:rsid w:val="004533F0"/>
    <w:rsid w:val="004740CC"/>
    <w:rsid w:val="004816BA"/>
    <w:rsid w:val="0049548A"/>
    <w:rsid w:val="004C2307"/>
    <w:rsid w:val="004E5BAB"/>
    <w:rsid w:val="004F2CB0"/>
    <w:rsid w:val="004F613F"/>
    <w:rsid w:val="005136B7"/>
    <w:rsid w:val="00513C7E"/>
    <w:rsid w:val="00533FCE"/>
    <w:rsid w:val="00566B39"/>
    <w:rsid w:val="00574569"/>
    <w:rsid w:val="005D536B"/>
    <w:rsid w:val="00614279"/>
    <w:rsid w:val="00620EC1"/>
    <w:rsid w:val="006271E0"/>
    <w:rsid w:val="00657284"/>
    <w:rsid w:val="00692F97"/>
    <w:rsid w:val="006A3C34"/>
    <w:rsid w:val="006A7D0A"/>
    <w:rsid w:val="006E0D06"/>
    <w:rsid w:val="006E250B"/>
    <w:rsid w:val="006E3646"/>
    <w:rsid w:val="006F3F80"/>
    <w:rsid w:val="007242CA"/>
    <w:rsid w:val="00747F85"/>
    <w:rsid w:val="0076287C"/>
    <w:rsid w:val="007C0E37"/>
    <w:rsid w:val="008072B3"/>
    <w:rsid w:val="008205F2"/>
    <w:rsid w:val="00821B9D"/>
    <w:rsid w:val="0086233E"/>
    <w:rsid w:val="00903E19"/>
    <w:rsid w:val="009040A1"/>
    <w:rsid w:val="00931AB3"/>
    <w:rsid w:val="00932D38"/>
    <w:rsid w:val="00964F7B"/>
    <w:rsid w:val="009E37D7"/>
    <w:rsid w:val="009E7B3B"/>
    <w:rsid w:val="009F4480"/>
    <w:rsid w:val="009F5E2C"/>
    <w:rsid w:val="00A07145"/>
    <w:rsid w:val="00A12489"/>
    <w:rsid w:val="00A227F8"/>
    <w:rsid w:val="00A74E6C"/>
    <w:rsid w:val="00A80426"/>
    <w:rsid w:val="00A8635C"/>
    <w:rsid w:val="00A95BCC"/>
    <w:rsid w:val="00AA00AB"/>
    <w:rsid w:val="00AA7E0B"/>
    <w:rsid w:val="00AF32A2"/>
    <w:rsid w:val="00B21762"/>
    <w:rsid w:val="00B843C3"/>
    <w:rsid w:val="00B94828"/>
    <w:rsid w:val="00B94E57"/>
    <w:rsid w:val="00B97878"/>
    <w:rsid w:val="00C0527D"/>
    <w:rsid w:val="00C27100"/>
    <w:rsid w:val="00C32F3A"/>
    <w:rsid w:val="00C63273"/>
    <w:rsid w:val="00C649EC"/>
    <w:rsid w:val="00CA7313"/>
    <w:rsid w:val="00CC63CE"/>
    <w:rsid w:val="00D111B7"/>
    <w:rsid w:val="00D11435"/>
    <w:rsid w:val="00D6006E"/>
    <w:rsid w:val="00D86414"/>
    <w:rsid w:val="00DB539C"/>
    <w:rsid w:val="00DD4388"/>
    <w:rsid w:val="00E21959"/>
    <w:rsid w:val="00E26681"/>
    <w:rsid w:val="00E540D9"/>
    <w:rsid w:val="00E60B7D"/>
    <w:rsid w:val="00E8613B"/>
    <w:rsid w:val="00E9154E"/>
    <w:rsid w:val="00E96601"/>
    <w:rsid w:val="00EB63E9"/>
    <w:rsid w:val="00EF27AA"/>
    <w:rsid w:val="00F03B8B"/>
    <w:rsid w:val="00F0448B"/>
    <w:rsid w:val="00F94300"/>
    <w:rsid w:val="00FA3F5D"/>
    <w:rsid w:val="00FD01B2"/>
    <w:rsid w:val="00FD5915"/>
    <w:rsid w:val="00FE74F3"/>
    <w:rsid w:val="00FF5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F7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Основной"/>
    <w:rsid w:val="00964F7B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431</Words>
  <Characters>2462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6</cp:revision>
  <dcterms:created xsi:type="dcterms:W3CDTF">2018-10-29T13:10:00Z</dcterms:created>
  <dcterms:modified xsi:type="dcterms:W3CDTF">2018-10-29T14:16:00Z</dcterms:modified>
</cp:coreProperties>
</file>